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75B43" w14:textId="0A3794F2" w:rsidR="00C0528D" w:rsidRPr="002937C8" w:rsidRDefault="00C0528D" w:rsidP="002B3B52">
      <w:pPr>
        <w:rPr>
          <w:rFonts w:ascii="UD デジタル 教科書体 NP-R" w:eastAsia="UD デジタル 教科書体 NP-R" w:hAnsi="ＭＳ 明朝"/>
          <w:sz w:val="24"/>
          <w:szCs w:val="24"/>
        </w:rPr>
      </w:pPr>
      <w:r w:rsidRPr="002937C8">
        <w:rPr>
          <w:rFonts w:ascii="UD デジタル 教科書体 NP-R" w:eastAsia="UD デジタル 教科書体 NP-R" w:hAnsi="ＭＳ 明朝" w:hint="eastAsia"/>
          <w:sz w:val="24"/>
          <w:szCs w:val="24"/>
        </w:rPr>
        <w:t>別紙１</w:t>
      </w:r>
      <w:r w:rsidR="00860D9E" w:rsidRPr="002937C8">
        <w:rPr>
          <w:rFonts w:ascii="UD デジタル 教科書体 NP-R" w:eastAsia="UD デジタル 教科書体 NP-R" w:hAnsi="ＭＳ 明朝" w:hint="eastAsia"/>
          <w:sz w:val="24"/>
          <w:szCs w:val="24"/>
        </w:rPr>
        <w:t>－１</w:t>
      </w:r>
    </w:p>
    <w:p w14:paraId="2481F140" w14:textId="2810E00B" w:rsidR="00860D9E" w:rsidRPr="002937C8" w:rsidRDefault="00860D9E" w:rsidP="005A2797">
      <w:pPr>
        <w:rPr>
          <w:rFonts w:ascii="UD デジタル 教科書体 NP-R" w:eastAsia="UD デジタル 教科書体 NP-R" w:hAnsi="ＭＳ 明朝"/>
          <w:sz w:val="22"/>
        </w:rPr>
      </w:pPr>
    </w:p>
    <w:p w14:paraId="2A6FDDE3" w14:textId="77777777" w:rsidR="00860D9E" w:rsidRPr="002937C8" w:rsidRDefault="00860D9E" w:rsidP="005A2797">
      <w:pPr>
        <w:rPr>
          <w:rFonts w:ascii="UD デジタル 教科書体 NP-R" w:eastAsia="UD デジタル 教科書体 NP-R" w:hAnsi="ＭＳ 明朝"/>
          <w:sz w:val="22"/>
        </w:rPr>
      </w:pPr>
    </w:p>
    <w:p w14:paraId="6682E5F1" w14:textId="54B57D7B" w:rsidR="005A2797" w:rsidRPr="002937C8" w:rsidRDefault="009F59F1" w:rsidP="005A2797">
      <w:pPr>
        <w:rPr>
          <w:rFonts w:ascii="UD デジタル 教科書体 NP-R" w:eastAsia="UD デジタル 教科書体 NP-R" w:hAnsi="ＭＳ 明朝"/>
          <w:b/>
          <w:sz w:val="22"/>
          <w:u w:val="wave"/>
        </w:rPr>
      </w:pPr>
      <w:r w:rsidRPr="002937C8">
        <w:rPr>
          <w:rFonts w:ascii="UD デジタル 教科書体 NP-R" w:eastAsia="UD デジタル 教科書体 NP-R" w:hAnsi="ＭＳ 明朝" w:hint="eastAsia"/>
          <w:sz w:val="22"/>
        </w:rPr>
        <w:t>【提出先】</w:t>
      </w:r>
      <w:r w:rsidRPr="002937C8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保護者から校長へ提出</w:t>
      </w:r>
      <w:r w:rsidR="003C4EF9" w:rsidRPr="002937C8">
        <w:rPr>
          <w:rFonts w:ascii="UD デジタル 教科書体 NP-R" w:eastAsia="UD デジタル 教科書体 NP-R" w:hAnsi="ＭＳ 明朝" w:hint="eastAsia"/>
          <w:b/>
          <w:sz w:val="22"/>
          <w:highlight w:val="darkGray"/>
          <w:u w:val="wave"/>
        </w:rPr>
        <w:t>し、各学校で保管</w:t>
      </w:r>
    </w:p>
    <w:tbl>
      <w:tblPr>
        <w:tblW w:w="9990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0"/>
      </w:tblGrid>
      <w:tr w:rsidR="005A2797" w:rsidRPr="002937C8" w14:paraId="2E78142B" w14:textId="77777777" w:rsidTr="005D033E">
        <w:trPr>
          <w:trHeight w:val="6810"/>
        </w:trPr>
        <w:tc>
          <w:tcPr>
            <w:tcW w:w="9990" w:type="dxa"/>
          </w:tcPr>
          <w:p w14:paraId="3CBD716E" w14:textId="77777777" w:rsidR="002937C8" w:rsidRDefault="002937C8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</w:p>
          <w:p w14:paraId="46BC42B1" w14:textId="2A9F4F99" w:rsidR="005A2797" w:rsidRDefault="005A2797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40"/>
                <w:szCs w:val="40"/>
              </w:rPr>
              <w:t>同　意　書</w:t>
            </w:r>
          </w:p>
          <w:p w14:paraId="3987D265" w14:textId="77777777" w:rsidR="002937C8" w:rsidRPr="002937C8" w:rsidRDefault="002937C8" w:rsidP="009D470A">
            <w:pPr>
              <w:spacing w:beforeLines="20" w:before="48"/>
              <w:jc w:val="center"/>
              <w:rPr>
                <w:rFonts w:ascii="UD デジタル 教科書体 NP-R" w:eastAsia="UD デジタル 教科書体 NP-R" w:hAnsi="ＭＳ 明朝"/>
                <w:sz w:val="40"/>
                <w:szCs w:val="40"/>
              </w:rPr>
            </w:pPr>
          </w:p>
          <w:p w14:paraId="3F57489B" w14:textId="363CB079" w:rsidR="005A2797" w:rsidRPr="002937C8" w:rsidRDefault="00F73C68" w:rsidP="009D470A">
            <w:pPr>
              <w:spacing w:beforeLines="20" w:before="48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熊本県高等学校体育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連盟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ならびに</w:t>
            </w:r>
          </w:p>
          <w:p w14:paraId="12894704" w14:textId="77777777" w:rsidR="005A2797" w:rsidRPr="002937C8" w:rsidRDefault="005A2797" w:rsidP="009D470A">
            <w:pPr>
              <w:spacing w:beforeLines="50" w:before="120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学校名 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</w:t>
            </w:r>
          </w:p>
          <w:p w14:paraId="37761CBA" w14:textId="52682EA3" w:rsidR="005A2797" w:rsidRPr="002937C8" w:rsidRDefault="005A2797" w:rsidP="009D470A">
            <w:pPr>
              <w:spacing w:beforeLines="80" w:before="192" w:line="0" w:lineRule="atLeast"/>
              <w:ind w:firstLineChars="300" w:firstLine="840"/>
              <w:rPr>
                <w:rFonts w:ascii="UD デジタル 教科書体 NP-R" w:eastAsia="UD デジタル 教科書体 NP-R" w:hAnsi="ＭＳ 明朝"/>
                <w:sz w:val="28"/>
                <w:szCs w:val="28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校長名 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  <w:u w:val="dotted"/>
              </w:rPr>
              <w:t xml:space="preserve">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 xml:space="preserve"> </w:t>
            </w:r>
            <w:r w:rsidR="00C52AA8" w:rsidRPr="002937C8">
              <w:rPr>
                <w:rFonts w:ascii="UD デジタル 教科書体 NP-R" w:eastAsia="UD デジタル 教科書体 NP-R" w:hAnsi="ＭＳ 明朝" w:hint="eastAsia"/>
                <w:sz w:val="28"/>
                <w:szCs w:val="28"/>
              </w:rPr>
              <w:t>様</w:t>
            </w:r>
          </w:p>
          <w:p w14:paraId="44D9EBE0" w14:textId="77777777" w:rsidR="002937C8" w:rsidRDefault="005D033E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</w:t>
            </w:r>
          </w:p>
          <w:p w14:paraId="3C2A5788" w14:textId="1CC98339" w:rsidR="002937C8" w:rsidRDefault="002937C8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私は、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dotted"/>
              </w:rPr>
              <w:t xml:space="preserve">　　　　　　　　　　　 </w:t>
            </w:r>
            <w:r w:rsidR="005D033E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="UD デジタル 教科書体 NP-R" w:eastAsia="UD デジタル 教科書体 NP-R" w:hAnsi="ＭＳ 明朝" w:hint="eastAsia"/>
                <w:sz w:val="24"/>
                <w:szCs w:val="24"/>
                <w:u w:val="dotted"/>
              </w:rPr>
              <w:t>大会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に参加するにあたり、</w:t>
            </w:r>
          </w:p>
          <w:p w14:paraId="011B6333" w14:textId="7DC9592F" w:rsidR="002937C8" w:rsidRPr="002937C8" w:rsidRDefault="002937C8" w:rsidP="005D033E">
            <w:pPr>
              <w:spacing w:beforeLines="100" w:before="240"/>
              <w:ind w:left="660" w:hangingChars="300" w:hanging="660"/>
              <w:rPr>
                <w:rFonts w:ascii="UD デジタル 教科書体 NP-R" w:eastAsia="UD デジタル 教科書体 NP-R" w:hAnsi="ＭＳ 明朝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4"/>
                <w:szCs w:val="24"/>
              </w:rPr>
              <w:t>健康上の問題は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ありません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。</w:t>
            </w:r>
          </w:p>
          <w:p w14:paraId="4AA62A32" w14:textId="77777777" w:rsidR="002937C8" w:rsidRDefault="002937C8" w:rsidP="005D033E">
            <w:pPr>
              <w:spacing w:beforeLines="100" w:before="240"/>
              <w:ind w:left="672" w:hangingChars="300" w:hanging="672"/>
              <w:rPr>
                <w:rFonts w:ascii="UD デジタル 教科書体 NP-R" w:eastAsia="UD デジタル 教科書体 NP-R" w:hAnsi="ＭＳ 明朝"/>
                <w:spacing w:val="-4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同大会の開催要項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8"/>
                <w:sz w:val="24"/>
                <w:szCs w:val="24"/>
              </w:rPr>
              <w:t>、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感染防止対策ガイドラインに</w:t>
            </w:r>
            <w:r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従い、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同大会に参加することを</w:t>
            </w:r>
          </w:p>
          <w:p w14:paraId="626BB039" w14:textId="6669A0D6" w:rsidR="005A2797" w:rsidRPr="002937C8" w:rsidRDefault="002937C8" w:rsidP="005D033E">
            <w:pPr>
              <w:spacing w:beforeLines="100" w:before="240"/>
              <w:ind w:left="696" w:hangingChars="300" w:hanging="696"/>
              <w:rPr>
                <w:rFonts w:ascii="UD デジタル 教科書体 NP-R" w:eastAsia="UD デジタル 教科書体 NP-R" w:hAnsi="ＭＳ 明朝"/>
                <w:spacing w:val="-4"/>
                <w:sz w:val="24"/>
                <w:szCs w:val="24"/>
              </w:rPr>
            </w:pPr>
            <w:r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pacing w:val="-4"/>
                <w:sz w:val="24"/>
                <w:szCs w:val="24"/>
              </w:rPr>
              <w:t>同意します｡</w:t>
            </w:r>
          </w:p>
          <w:p w14:paraId="69F17CAC" w14:textId="77777777" w:rsidR="005D033E" w:rsidRPr="002937C8" w:rsidRDefault="005D033E" w:rsidP="005D033E">
            <w:pPr>
              <w:spacing w:beforeLines="100" w:before="240"/>
              <w:ind w:left="636" w:hangingChars="300" w:hanging="636"/>
              <w:rPr>
                <w:rFonts w:ascii="UD デジタル 教科書体 NP-R" w:eastAsia="UD デジタル 教科書体 NP-R" w:hAnsi="ＭＳ 明朝"/>
                <w:spacing w:val="-4"/>
                <w:sz w:val="22"/>
              </w:rPr>
            </w:pPr>
          </w:p>
          <w:p w14:paraId="5854719E" w14:textId="60E1003F" w:rsidR="005A2797" w:rsidRPr="002937C8" w:rsidRDefault="00A36D6C" w:rsidP="009D470A">
            <w:pPr>
              <w:spacing w:beforeLines="40" w:before="96"/>
              <w:ind w:firstLineChars="1300" w:firstLine="3380"/>
              <w:rPr>
                <w:rFonts w:ascii="UD デジタル 教科書体 NP-R" w:eastAsia="UD デジタル 教科書体 NP-R" w:hAnsi="ＭＳ 明朝"/>
                <w:sz w:val="26"/>
                <w:szCs w:val="26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令和</w:t>
            </w:r>
            <w:r w:rsidR="0093186C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　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年　</w:t>
            </w:r>
            <w:r w:rsidR="0093186C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月　</w:t>
            </w:r>
            <w:r w:rsidR="0093186C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</w:t>
            </w:r>
            <w:r w:rsidR="005A2797"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 xml:space="preserve">　日</w:t>
            </w:r>
          </w:p>
          <w:p w14:paraId="3A979E5A" w14:textId="28F6DDD5" w:rsidR="005A2797" w:rsidRDefault="005A2797" w:rsidP="009D470A">
            <w:pPr>
              <w:spacing w:beforeLines="60" w:before="144"/>
              <w:ind w:firstLineChars="850" w:firstLine="221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参加者名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  <w:u w:val="dotted"/>
              </w:rPr>
              <w:t xml:space="preserve">　　　　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㊞</w:t>
            </w:r>
          </w:p>
          <w:p w14:paraId="21A8FB57" w14:textId="77777777" w:rsidR="002937C8" w:rsidRPr="002937C8" w:rsidRDefault="002937C8" w:rsidP="009D470A">
            <w:pPr>
              <w:spacing w:beforeLines="60" w:before="144"/>
              <w:ind w:firstLineChars="850" w:firstLine="170"/>
              <w:rPr>
                <w:rFonts w:ascii="UD デジタル 教科書体 NP-R" w:eastAsia="UD デジタル 教科書体 NP-R" w:hAnsi="ＭＳ 明朝"/>
                <w:sz w:val="2"/>
                <w:szCs w:val="2"/>
              </w:rPr>
            </w:pPr>
          </w:p>
          <w:p w14:paraId="6B0E91A9" w14:textId="77777777" w:rsidR="005A2797" w:rsidRDefault="005A2797" w:rsidP="008F55F6">
            <w:pPr>
              <w:spacing w:beforeLines="60" w:before="144"/>
              <w:ind w:firstLineChars="850" w:firstLine="2210"/>
              <w:rPr>
                <w:rFonts w:ascii="UD デジタル 教科書体 NP-R" w:eastAsia="UD デジタル 教科書体 NP-R" w:hAnsi="ＭＳ 明朝"/>
                <w:sz w:val="22"/>
              </w:rPr>
            </w:pPr>
            <w:r w:rsidRPr="002937C8">
              <w:rPr>
                <w:rFonts w:ascii="UD デジタル 教科書体 NP-R" w:eastAsia="UD デジタル 教科書体 NP-R" w:hAnsi="ＭＳ 明朝" w:hint="eastAsia"/>
                <w:sz w:val="26"/>
                <w:szCs w:val="26"/>
              </w:rPr>
              <w:t>保護者名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  <w:u w:val="dotted"/>
              </w:rPr>
              <w:t xml:space="preserve">　　　　　　　　　　　　　　　　　　</w:t>
            </w:r>
            <w:r w:rsidRPr="002937C8"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 ㊞</w:t>
            </w:r>
          </w:p>
          <w:p w14:paraId="30EDD102" w14:textId="27D39B42" w:rsidR="002937C8" w:rsidRPr="002937C8" w:rsidRDefault="002C005D" w:rsidP="008F55F6">
            <w:pPr>
              <w:spacing w:beforeLines="60" w:before="144"/>
              <w:ind w:firstLineChars="850" w:firstLine="1870"/>
              <w:rPr>
                <w:rFonts w:ascii="UD デジタル 教科書体 NP-R" w:eastAsia="UD デジタル 教科書体 NP-R" w:hAnsi="ＭＳ 明朝"/>
                <w:sz w:val="22"/>
              </w:rPr>
            </w:pPr>
            <w:r>
              <w:rPr>
                <w:rFonts w:ascii="UD デジタル 教科書体 NP-R" w:eastAsia="UD デジタル 教科書体 NP-R" w:hAnsi="ＭＳ 明朝" w:hint="eastAsia"/>
                <w:sz w:val="22"/>
              </w:rPr>
              <w:t xml:space="preserve">　　　　　　　　　　　　　　※自署の場合は、印鑑不要</w:t>
            </w:r>
          </w:p>
        </w:tc>
      </w:tr>
    </w:tbl>
    <w:p w14:paraId="7FA07A63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4CB4F7F8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069204C0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1FAC427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F0D08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0BF2EC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71F9A129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2D37AF3F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6C7FB8E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3B84A02E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p w14:paraId="178470EA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14:paraId="61E6F794" w14:textId="77777777" w:rsidR="00860D9E" w:rsidRDefault="00860D9E" w:rsidP="00860D9E">
      <w:pPr>
        <w:rPr>
          <w:rFonts w:ascii="ＭＳ 明朝" w:eastAsia="ＭＳ 明朝" w:hAnsi="ＭＳ 明朝"/>
          <w:sz w:val="22"/>
        </w:rPr>
      </w:pPr>
    </w:p>
    <w:sectPr w:rsidR="00860D9E" w:rsidSect="002937C8">
      <w:pgSz w:w="11906" w:h="16838" w:code="9"/>
      <w:pgMar w:top="1304" w:right="851" w:bottom="1304" w:left="1021" w:header="851" w:footer="992" w:gutter="0"/>
      <w:cols w:space="425"/>
      <w:docGrid w:linePitch="349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34F91" w14:textId="77777777" w:rsidR="00A61F41" w:rsidRDefault="00A61F41" w:rsidP="002B3B52">
      <w:r>
        <w:separator/>
      </w:r>
    </w:p>
  </w:endnote>
  <w:endnote w:type="continuationSeparator" w:id="0">
    <w:p w14:paraId="1BCB3815" w14:textId="77777777" w:rsidR="00A61F41" w:rsidRDefault="00A61F41" w:rsidP="002B3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01B53" w14:textId="77777777" w:rsidR="00A61F41" w:rsidRDefault="00A61F41" w:rsidP="002B3B52">
      <w:r>
        <w:separator/>
      </w:r>
    </w:p>
  </w:footnote>
  <w:footnote w:type="continuationSeparator" w:id="0">
    <w:p w14:paraId="7A84811D" w14:textId="77777777" w:rsidR="00A61F41" w:rsidRDefault="00A61F41" w:rsidP="002B3B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6"/>
  <w:drawingGridVerticalSpacing w:val="34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76"/>
    <w:rsid w:val="000F27C0"/>
    <w:rsid w:val="002937C8"/>
    <w:rsid w:val="002A7B4C"/>
    <w:rsid w:val="002B3B52"/>
    <w:rsid w:val="002C005D"/>
    <w:rsid w:val="002E73DF"/>
    <w:rsid w:val="00337122"/>
    <w:rsid w:val="003C4EF9"/>
    <w:rsid w:val="0048073C"/>
    <w:rsid w:val="005028CF"/>
    <w:rsid w:val="0054579C"/>
    <w:rsid w:val="005A2797"/>
    <w:rsid w:val="005A51EB"/>
    <w:rsid w:val="005D033E"/>
    <w:rsid w:val="006530E9"/>
    <w:rsid w:val="00750FE5"/>
    <w:rsid w:val="00774753"/>
    <w:rsid w:val="007C7B3E"/>
    <w:rsid w:val="00860D9E"/>
    <w:rsid w:val="008A6C74"/>
    <w:rsid w:val="008C338A"/>
    <w:rsid w:val="008F55F6"/>
    <w:rsid w:val="00914C60"/>
    <w:rsid w:val="0093186C"/>
    <w:rsid w:val="00954D04"/>
    <w:rsid w:val="00965BD6"/>
    <w:rsid w:val="00975914"/>
    <w:rsid w:val="00977540"/>
    <w:rsid w:val="00990812"/>
    <w:rsid w:val="009C2587"/>
    <w:rsid w:val="009F59F1"/>
    <w:rsid w:val="00A36D6C"/>
    <w:rsid w:val="00A61D94"/>
    <w:rsid w:val="00A61F41"/>
    <w:rsid w:val="00AD334F"/>
    <w:rsid w:val="00BA2C1F"/>
    <w:rsid w:val="00C03176"/>
    <w:rsid w:val="00C0528D"/>
    <w:rsid w:val="00C27C90"/>
    <w:rsid w:val="00C41E24"/>
    <w:rsid w:val="00C52AA8"/>
    <w:rsid w:val="00CE3D2A"/>
    <w:rsid w:val="00DE43E0"/>
    <w:rsid w:val="00E441CF"/>
    <w:rsid w:val="00E6426F"/>
    <w:rsid w:val="00EB0B46"/>
    <w:rsid w:val="00EB56CE"/>
    <w:rsid w:val="00F7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6A63A64"/>
  <w15:chartTrackingRefBased/>
  <w15:docId w15:val="{682868FC-E4E3-47BF-B55D-E844BBF2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17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B52"/>
  </w:style>
  <w:style w:type="paragraph" w:styleId="a6">
    <w:name w:val="footer"/>
    <w:basedOn w:val="a"/>
    <w:link w:val="a7"/>
    <w:uiPriority w:val="99"/>
    <w:unhideWhenUsed/>
    <w:rsid w:val="002B3B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宮本 紘希</dc:creator>
  <cp:lastModifiedBy>宮本 紘希</cp:lastModifiedBy>
  <cp:revision>2</cp:revision>
  <dcterms:created xsi:type="dcterms:W3CDTF">2022-05-10T06:18:00Z</dcterms:created>
  <dcterms:modified xsi:type="dcterms:W3CDTF">2022-05-10T06:18:00Z</dcterms:modified>
</cp:coreProperties>
</file>